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FA459" w14:textId="541D7725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>様式第</w:t>
      </w:r>
      <w:r w:rsidR="001976ED">
        <w:rPr>
          <w:rFonts w:hAnsi="ＭＳ 明朝" w:hint="eastAsia"/>
          <w:szCs w:val="24"/>
        </w:rPr>
        <w:t>１</w:t>
      </w:r>
      <w:r w:rsidRPr="0083570E">
        <w:rPr>
          <w:rFonts w:hAnsi="ＭＳ 明朝" w:hint="eastAsia"/>
          <w:szCs w:val="24"/>
        </w:rPr>
        <w:t>号（別表関係）</w:t>
      </w:r>
    </w:p>
    <w:p w14:paraId="0850AB26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　　　　　　　　　年　　月　　日</w:t>
      </w:r>
    </w:p>
    <w:p w14:paraId="19C288DB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</w:p>
    <w:p w14:paraId="5708E7F0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奥州市長　宛</w:t>
      </w:r>
    </w:p>
    <w:p w14:paraId="0BB6CCBD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申請者　住所</w:t>
      </w:r>
    </w:p>
    <w:p w14:paraId="7ED92D5F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　　　　氏名</w:t>
      </w:r>
    </w:p>
    <w:p w14:paraId="6CAE96FC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center"/>
        <w:rPr>
          <w:rFonts w:hAnsi="ＭＳ 明朝" w:cs="ＭＳ Ｐゴシック"/>
          <w:kern w:val="0"/>
          <w:szCs w:val="24"/>
        </w:rPr>
      </w:pPr>
    </w:p>
    <w:p w14:paraId="00E33CF5" w14:textId="09709C8A" w:rsidR="00F442D8" w:rsidRPr="0083570E" w:rsidRDefault="00F442D8" w:rsidP="00A8297C">
      <w:pPr>
        <w:widowControl/>
        <w:spacing w:line="380" w:lineRule="exact"/>
        <w:jc w:val="center"/>
        <w:rPr>
          <w:rFonts w:hAnsi="ＭＳ 明朝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奥州市生活用水確保施設整備補助金交付申請書</w:t>
      </w:r>
    </w:p>
    <w:p w14:paraId="28A63CC6" w14:textId="4032024B" w:rsidR="00F442D8" w:rsidRPr="0083570E" w:rsidRDefault="00F442D8" w:rsidP="00FB6444">
      <w:pPr>
        <w:widowControl/>
        <w:autoSpaceDE w:val="0"/>
        <w:autoSpaceDN w:val="0"/>
        <w:spacing w:line="380" w:lineRule="exact"/>
        <w:ind w:leftChars="100" w:left="253" w:rightChars="-1" w:right="-3"/>
        <w:jc w:val="left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 xml:space="preserve">　奥州市生活用水確保施設整備補助金の交付を受けたいので、奥州市補助金交付規則（平成18年規則第59号）第４条の規定により、関係書類を添えて次のとおり申請します。</w:t>
      </w:r>
    </w:p>
    <w:p w14:paraId="0C76537F" w14:textId="654C2656" w:rsidR="00F442D8" w:rsidRPr="0083570E" w:rsidRDefault="00F442D8" w:rsidP="00FB6444">
      <w:pPr>
        <w:widowControl/>
        <w:autoSpaceDE w:val="0"/>
        <w:autoSpaceDN w:val="0"/>
        <w:spacing w:line="380" w:lineRule="exact"/>
        <w:ind w:leftChars="100" w:left="253"/>
        <w:jc w:val="left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 xml:space="preserve">　また、</w:t>
      </w:r>
      <w:r w:rsidR="00D06AB7" w:rsidRPr="00D06AB7">
        <w:rPr>
          <w:rFonts w:hAnsi="ＭＳ 明朝" w:cs="ＭＳ Ｐゴシック" w:hint="eastAsia"/>
          <w:kern w:val="0"/>
          <w:szCs w:val="24"/>
        </w:rPr>
        <w:t>奥州市暴力団排除条例（平成27年奥州市条例第20号）第７条第１項に規定する暴力団関係者</w:t>
      </w:r>
      <w:r w:rsidRPr="0083570E">
        <w:rPr>
          <w:rFonts w:hAnsi="ＭＳ 明朝" w:cs="ＭＳ Ｐゴシック" w:hint="eastAsia"/>
          <w:kern w:val="0"/>
          <w:szCs w:val="24"/>
        </w:rPr>
        <w:t>でないことを誓約しま</w:t>
      </w:r>
      <w:bookmarkStart w:id="0" w:name="_GoBack"/>
      <w:bookmarkEnd w:id="0"/>
      <w:r w:rsidRPr="0083570E">
        <w:rPr>
          <w:rFonts w:hAnsi="ＭＳ 明朝" w:cs="ＭＳ Ｐゴシック" w:hint="eastAsia"/>
          <w:kern w:val="0"/>
          <w:szCs w:val="24"/>
        </w:rPr>
        <w:t>す。</w:t>
      </w:r>
    </w:p>
    <w:p w14:paraId="326DECC4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ind w:leftChars="100" w:left="253"/>
        <w:jc w:val="left"/>
        <w:rPr>
          <w:rFonts w:hAnsi="ＭＳ 明朝"/>
          <w:szCs w:val="24"/>
        </w:rPr>
      </w:pP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6"/>
      </w:tblGrid>
      <w:tr w:rsidR="0083570E" w:rsidRPr="0083570E" w14:paraId="4DA8C42E" w14:textId="77777777" w:rsidTr="0082295D">
        <w:trPr>
          <w:trHeight w:val="669"/>
        </w:trPr>
        <w:tc>
          <w:tcPr>
            <w:tcW w:w="3114" w:type="dxa"/>
            <w:shd w:val="clear" w:color="auto" w:fill="auto"/>
            <w:vAlign w:val="center"/>
          </w:tcPr>
          <w:p w14:paraId="3E20F12F" w14:textId="77777777" w:rsidR="00F442D8" w:rsidRPr="001B67D4" w:rsidRDefault="00F442D8" w:rsidP="00FB6444">
            <w:pPr>
              <w:widowControl/>
              <w:autoSpaceDE w:val="0"/>
              <w:autoSpaceDN w:val="0"/>
              <w:spacing w:line="380" w:lineRule="exact"/>
              <w:jc w:val="center"/>
              <w:rPr>
                <w:rFonts w:hAnsi="ＭＳ 明朝"/>
                <w:szCs w:val="24"/>
              </w:rPr>
            </w:pPr>
            <w:r w:rsidRPr="001B67D4">
              <w:rPr>
                <w:rFonts w:hAnsi="ＭＳ 明朝" w:hint="eastAsia"/>
                <w:szCs w:val="24"/>
              </w:rPr>
              <w:t>事業実施年度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D16F55" w14:textId="77777777" w:rsidR="00F442D8" w:rsidRPr="001B67D4" w:rsidRDefault="00F442D8" w:rsidP="00FB6444">
            <w:pPr>
              <w:widowControl/>
              <w:autoSpaceDE w:val="0"/>
              <w:autoSpaceDN w:val="0"/>
              <w:spacing w:line="380" w:lineRule="exact"/>
              <w:jc w:val="left"/>
              <w:rPr>
                <w:rFonts w:hAnsi="ＭＳ 明朝"/>
                <w:szCs w:val="24"/>
              </w:rPr>
            </w:pPr>
            <w:r w:rsidRPr="001B67D4">
              <w:rPr>
                <w:rFonts w:hAnsi="ＭＳ 明朝" w:hint="eastAsia"/>
                <w:szCs w:val="24"/>
              </w:rPr>
              <w:t xml:space="preserve">　　　　　　　　　　年度</w:t>
            </w:r>
          </w:p>
        </w:tc>
      </w:tr>
      <w:tr w:rsidR="0083570E" w:rsidRPr="0083570E" w14:paraId="1F60969C" w14:textId="77777777" w:rsidTr="0082295D">
        <w:trPr>
          <w:trHeight w:val="693"/>
        </w:trPr>
        <w:tc>
          <w:tcPr>
            <w:tcW w:w="3114" w:type="dxa"/>
            <w:shd w:val="clear" w:color="auto" w:fill="auto"/>
            <w:vAlign w:val="center"/>
          </w:tcPr>
          <w:p w14:paraId="5E7AEA4E" w14:textId="77777777" w:rsidR="00F442D8" w:rsidRPr="001B67D4" w:rsidRDefault="00F442D8" w:rsidP="00FB6444">
            <w:pPr>
              <w:widowControl/>
              <w:autoSpaceDE w:val="0"/>
              <w:autoSpaceDN w:val="0"/>
              <w:spacing w:line="380" w:lineRule="exact"/>
              <w:jc w:val="center"/>
              <w:rPr>
                <w:rFonts w:hAnsi="ＭＳ 明朝"/>
                <w:szCs w:val="24"/>
              </w:rPr>
            </w:pPr>
            <w:r w:rsidRPr="001B67D4">
              <w:rPr>
                <w:rFonts w:hAnsi="ＭＳ 明朝" w:hint="eastAsia"/>
                <w:szCs w:val="24"/>
              </w:rPr>
              <w:t>補助金交付申請額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C7BAB1F" w14:textId="77777777" w:rsidR="00F442D8" w:rsidRPr="001B67D4" w:rsidRDefault="00F442D8" w:rsidP="00FB6444">
            <w:pPr>
              <w:widowControl/>
              <w:autoSpaceDE w:val="0"/>
              <w:autoSpaceDN w:val="0"/>
              <w:spacing w:line="380" w:lineRule="exact"/>
              <w:jc w:val="left"/>
              <w:rPr>
                <w:rFonts w:hAnsi="ＭＳ 明朝"/>
                <w:szCs w:val="24"/>
              </w:rPr>
            </w:pPr>
            <w:r w:rsidRPr="001B67D4">
              <w:rPr>
                <w:rFonts w:hAnsi="ＭＳ 明朝" w:hint="eastAsia"/>
                <w:szCs w:val="24"/>
              </w:rPr>
              <w:t xml:space="preserve">　　金　　　　　　　　円</w:t>
            </w:r>
          </w:p>
        </w:tc>
      </w:tr>
    </w:tbl>
    <w:p w14:paraId="5BEA3E46" w14:textId="77777777" w:rsidR="009900C1" w:rsidRPr="0083570E" w:rsidRDefault="009900C1"/>
    <w:sectPr w:rsidR="009900C1" w:rsidRPr="0083570E" w:rsidSect="00592A10">
      <w:pgSz w:w="11906" w:h="16838" w:code="9"/>
      <w:pgMar w:top="1701" w:right="1401" w:bottom="1418" w:left="1401" w:header="851" w:footer="992" w:gutter="0"/>
      <w:cols w:space="425"/>
      <w:docGrid w:type="linesAndChars" w:linePitch="361" w:charSpace="2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6FEF" w14:textId="77777777" w:rsidR="00651447" w:rsidRDefault="00651447" w:rsidP="00D9362A">
      <w:r>
        <w:separator/>
      </w:r>
    </w:p>
  </w:endnote>
  <w:endnote w:type="continuationSeparator" w:id="0">
    <w:p w14:paraId="7F2DCAAC" w14:textId="77777777" w:rsidR="00651447" w:rsidRDefault="00651447" w:rsidP="00D9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26C64" w14:textId="77777777" w:rsidR="00651447" w:rsidRDefault="00651447" w:rsidP="00D9362A">
      <w:r>
        <w:separator/>
      </w:r>
    </w:p>
  </w:footnote>
  <w:footnote w:type="continuationSeparator" w:id="0">
    <w:p w14:paraId="14B833C7" w14:textId="77777777" w:rsidR="00651447" w:rsidRDefault="00651447" w:rsidP="00D9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D8"/>
    <w:rsid w:val="0011248A"/>
    <w:rsid w:val="00126BAE"/>
    <w:rsid w:val="001976ED"/>
    <w:rsid w:val="001B1EC5"/>
    <w:rsid w:val="001B67D4"/>
    <w:rsid w:val="001D4A21"/>
    <w:rsid w:val="001F6C9B"/>
    <w:rsid w:val="002157FE"/>
    <w:rsid w:val="002D3710"/>
    <w:rsid w:val="0037371A"/>
    <w:rsid w:val="003B7ED3"/>
    <w:rsid w:val="003F5913"/>
    <w:rsid w:val="004865D9"/>
    <w:rsid w:val="00581D81"/>
    <w:rsid w:val="00651447"/>
    <w:rsid w:val="006B03D5"/>
    <w:rsid w:val="00771F7B"/>
    <w:rsid w:val="007C06E5"/>
    <w:rsid w:val="0083570E"/>
    <w:rsid w:val="00873B67"/>
    <w:rsid w:val="009900C1"/>
    <w:rsid w:val="009A67A5"/>
    <w:rsid w:val="009B0ACB"/>
    <w:rsid w:val="009E436A"/>
    <w:rsid w:val="009E64EC"/>
    <w:rsid w:val="00A209CB"/>
    <w:rsid w:val="00A631BF"/>
    <w:rsid w:val="00A8297C"/>
    <w:rsid w:val="00B12B7A"/>
    <w:rsid w:val="00B549BB"/>
    <w:rsid w:val="00C0490E"/>
    <w:rsid w:val="00D018AE"/>
    <w:rsid w:val="00D06AB7"/>
    <w:rsid w:val="00D14829"/>
    <w:rsid w:val="00D820EA"/>
    <w:rsid w:val="00D9362A"/>
    <w:rsid w:val="00EB4101"/>
    <w:rsid w:val="00ED3A72"/>
    <w:rsid w:val="00F442D8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0C8752"/>
  <w15:chartTrackingRefBased/>
  <w15:docId w15:val="{7FAC332B-B6DA-4378-85D7-A946F66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D8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6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62A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93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62A"/>
    <w:rPr>
      <w:rFonts w:ascii="ＭＳ 明朝" w:eastAsia="ＭＳ 明朝" w:hAnsi="Century" w:cs="Times New Roman"/>
      <w:sz w:val="24"/>
    </w:rPr>
  </w:style>
  <w:style w:type="character" w:styleId="a9">
    <w:name w:val="annotation reference"/>
    <w:basedOn w:val="a0"/>
    <w:uiPriority w:val="99"/>
    <w:unhideWhenUsed/>
    <w:rsid w:val="001D4A2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D4A2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D4A21"/>
    <w:rPr>
      <w:rFonts w:ascii="ＭＳ 明朝" w:eastAsia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4A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4A21"/>
    <w:rPr>
      <w:rFonts w:ascii="ＭＳ 明朝" w:eastAsia="ＭＳ 明朝" w:hAnsi="Century" w:cs="Times New Roman"/>
      <w:b/>
      <w:bCs/>
      <w:sz w:val="24"/>
    </w:rPr>
  </w:style>
  <w:style w:type="paragraph" w:styleId="ae">
    <w:name w:val="Revision"/>
    <w:hidden/>
    <w:uiPriority w:val="99"/>
    <w:semiHidden/>
    <w:rsid w:val="003B7ED3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ous11221@city.oshu.iwate.jp</dc:creator>
  <cp:keywords/>
  <dc:description/>
  <cp:lastModifiedBy>ous11715@city.oshu.iwate.jp</cp:lastModifiedBy>
  <cp:revision>17</cp:revision>
  <cp:lastPrinted>2024-02-26T08:04:00Z</cp:lastPrinted>
  <dcterms:created xsi:type="dcterms:W3CDTF">2024-02-10T03:57:00Z</dcterms:created>
  <dcterms:modified xsi:type="dcterms:W3CDTF">2024-04-02T09:24:00Z</dcterms:modified>
</cp:coreProperties>
</file>