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11E9" w14:textId="23E40A77" w:rsidR="00A2714A" w:rsidRDefault="00A2714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様式１号</w:t>
      </w:r>
    </w:p>
    <w:p w14:paraId="4718EDDF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6A5ADB" w14:textId="58D72CD5" w:rsidR="00A2714A" w:rsidRPr="00A2714A" w:rsidRDefault="00A2714A" w:rsidP="00A2714A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A2714A">
        <w:rPr>
          <w:rFonts w:ascii="ＭＳ 明朝" w:eastAsia="ＭＳ 明朝" w:hAnsi="ＭＳ 明朝" w:hint="eastAsia"/>
          <w:sz w:val="28"/>
          <w:szCs w:val="28"/>
        </w:rPr>
        <w:t>分譲宅地購入申込書</w:t>
      </w:r>
    </w:p>
    <w:p w14:paraId="652C4B0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47A369" w14:textId="77777777" w:rsidR="00A2714A" w:rsidRPr="00A2714A" w:rsidRDefault="00A2714A" w:rsidP="00A2714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A54D8C0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0BFCEB" w14:textId="77777777" w:rsidR="00A2714A" w:rsidRPr="00A2714A" w:rsidRDefault="00A2714A" w:rsidP="00A2714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奥州市長　宛</w:t>
      </w:r>
    </w:p>
    <w:p w14:paraId="2AF27B92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7B4C5C" w14:textId="77777777" w:rsidR="00A2714A" w:rsidRPr="00A2714A" w:rsidRDefault="00A2714A" w:rsidP="00A2714A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申込者　住所</w:t>
      </w:r>
    </w:p>
    <w:p w14:paraId="1C2D215E" w14:textId="77777777" w:rsidR="00A2714A" w:rsidRPr="00A2714A" w:rsidRDefault="00A2714A" w:rsidP="00A2714A">
      <w:pPr>
        <w:autoSpaceDE w:val="0"/>
        <w:autoSpaceDN w:val="0"/>
        <w:ind w:leftChars="1600" w:left="3360" w:firstLineChars="200" w:firstLine="440"/>
        <w:rPr>
          <w:rFonts w:ascii="ＭＳ 明朝" w:eastAsia="ＭＳ 明朝" w:hAnsi="ＭＳ 明朝"/>
          <w:sz w:val="22"/>
        </w:rPr>
      </w:pPr>
    </w:p>
    <w:p w14:paraId="0A65D29E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氏名　　　　　　　　　　　　　　　　　　　　　印</w:t>
      </w:r>
    </w:p>
    <w:p w14:paraId="7F4DA51A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</w:p>
    <w:p w14:paraId="60C3CF01" w14:textId="44AF6040" w:rsidR="00A2714A" w:rsidRDefault="00A2714A" w:rsidP="00611C36">
      <w:pPr>
        <w:autoSpaceDE w:val="0"/>
        <w:autoSpaceDN w:val="0"/>
        <w:ind w:firstLineChars="1700" w:firstLine="3740"/>
        <w:rPr>
          <w:rFonts w:ascii="ＭＳ 明朝" w:eastAsia="ＭＳ 明朝" w:hAnsi="ＭＳ 明朝"/>
          <w:sz w:val="18"/>
          <w:szCs w:val="18"/>
        </w:rPr>
      </w:pPr>
      <w:r w:rsidRPr="00A2714A">
        <w:rPr>
          <w:rFonts w:ascii="ＭＳ 明朝" w:eastAsia="ＭＳ 明朝" w:hAnsi="ＭＳ 明朝" w:hint="eastAsia"/>
          <w:sz w:val="22"/>
        </w:rPr>
        <w:t>（</w:t>
      </w:r>
      <w:r w:rsidRPr="00A2714A">
        <w:rPr>
          <w:rFonts w:ascii="ＭＳ 明朝" w:eastAsia="ＭＳ 明朝" w:hAnsi="ＭＳ 明朝" w:hint="eastAsia"/>
          <w:sz w:val="18"/>
          <w:szCs w:val="18"/>
        </w:rPr>
        <w:t>法人の場合は、商号又は名称及び代表者氏名）</w:t>
      </w:r>
    </w:p>
    <w:p w14:paraId="170C4ADF" w14:textId="05DF467E" w:rsidR="00611C36" w:rsidRPr="00A2714A" w:rsidRDefault="00611C36" w:rsidP="00611C36">
      <w:pPr>
        <w:autoSpaceDE w:val="0"/>
        <w:autoSpaceDN w:val="0"/>
        <w:ind w:firstLineChars="2100" w:firstLine="378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18"/>
          <w:szCs w:val="18"/>
        </w:rPr>
        <w:t>（個人の場合、申込者氏名が自書のときは押印を省略できます。）</w:t>
      </w:r>
    </w:p>
    <w:p w14:paraId="58DF523B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0A62920E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電話番号</w:t>
      </w:r>
    </w:p>
    <w:p w14:paraId="0289D6C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01C398" w14:textId="30967F08" w:rsidR="00A2714A" w:rsidRPr="00A2714A" w:rsidRDefault="00A2714A" w:rsidP="00A2714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分譲宅地の売却要項の内容を承知のうえ、下記物件の購入を申し込みます。</w:t>
      </w:r>
    </w:p>
    <w:p w14:paraId="47B9919C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13F41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１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876DCD" w:rsidRPr="00963C14" w14:paraId="6891E4D8" w14:textId="77777777" w:rsidTr="00ED0F29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7A8C470D" w14:textId="77777777" w:rsidR="00876DCD" w:rsidRPr="009F42D5" w:rsidRDefault="00876DCD" w:rsidP="009F42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pacing w:val="-10"/>
                <w:sz w:val="22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EBA67" w14:textId="77777777" w:rsidR="00876DCD" w:rsidRPr="009F42D5" w:rsidRDefault="00876DCD" w:rsidP="009F42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pacing w:val="-10"/>
                <w:sz w:val="22"/>
              </w:rPr>
              <w:t>宅地番号</w:t>
            </w:r>
          </w:p>
        </w:tc>
      </w:tr>
      <w:tr w:rsidR="00876DCD" w:rsidRPr="00963C14" w14:paraId="382697BC" w14:textId="77777777" w:rsidTr="00ED0F2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4005342C" w14:textId="77777777" w:rsidR="00876DCD" w:rsidRPr="009F42D5" w:rsidRDefault="00876D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AF3F92" w14:textId="77777777" w:rsidR="00876DCD" w:rsidRPr="009F42D5" w:rsidRDefault="00876D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</w:tr>
      <w:tr w:rsidR="009837CD" w:rsidRPr="00963C14" w14:paraId="6A3D1554" w14:textId="77777777" w:rsidTr="00ED0F2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37DE2826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B71212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</w:tr>
      <w:tr w:rsidR="009837CD" w:rsidRPr="00963C14" w14:paraId="3B8FCB73" w14:textId="77777777" w:rsidTr="00ED0F2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7E9BFDCA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642FEF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</w:tr>
      <w:tr w:rsidR="009837CD" w:rsidRPr="00963C14" w14:paraId="0BC5990B" w14:textId="77777777" w:rsidTr="00ED0F2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4B053877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540161" w14:textId="77777777" w:rsidR="009837CD" w:rsidRPr="009F42D5" w:rsidRDefault="009837CD" w:rsidP="009F42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</w:tr>
    </w:tbl>
    <w:p w14:paraId="4BBCFA9E" w14:textId="77777777" w:rsidR="00876DCD" w:rsidRPr="00A2714A" w:rsidRDefault="00876DCD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94EF55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２　申込物件の利用目的</w:t>
      </w:r>
    </w:p>
    <w:p w14:paraId="4D4423C9" w14:textId="11E9A640" w:rsidR="00A2714A" w:rsidRPr="00A2714A" w:rsidRDefault="006C2E7F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自ら販売する建売住宅の用地として利用するもの。</w:t>
      </w:r>
    </w:p>
    <w:p w14:paraId="6FC25EA9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B66E5C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３　添付書類</w:t>
      </w:r>
    </w:p>
    <w:p w14:paraId="07B487BB" w14:textId="1E297F79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(1) </w:t>
      </w:r>
      <w:r w:rsidR="00D45468">
        <w:rPr>
          <w:rFonts w:ascii="ＭＳ 明朝" w:eastAsia="ＭＳ 明朝" w:hAnsi="ＭＳ 明朝" w:hint="eastAsia"/>
          <w:sz w:val="22"/>
        </w:rPr>
        <w:t>本人であることを証する書類の写し</w:t>
      </w:r>
      <w:r w:rsidRPr="00A2714A">
        <w:rPr>
          <w:rFonts w:ascii="ＭＳ 明朝" w:eastAsia="ＭＳ 明朝" w:hAnsi="ＭＳ 明朝" w:hint="eastAsia"/>
          <w:sz w:val="22"/>
        </w:rPr>
        <w:t xml:space="preserve">　※個人の場合</w:t>
      </w:r>
    </w:p>
    <w:p w14:paraId="33C7CF46" w14:textId="2DC38B99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(2)</w:t>
      </w:r>
      <w:r w:rsidR="002E3929" w:rsidRPr="002B0684">
        <w:rPr>
          <w:rFonts w:ascii="ＭＳ 明朝" w:eastAsia="ＭＳ 明朝" w:hAnsi="ＭＳ 明朝"/>
          <w:sz w:val="22"/>
        </w:rPr>
        <w:t xml:space="preserve"> </w:t>
      </w:r>
      <w:r w:rsidR="002E3929" w:rsidRPr="002B0684">
        <w:rPr>
          <w:rFonts w:ascii="ＭＳ 明朝" w:eastAsia="ＭＳ 明朝" w:hAnsi="ＭＳ 明朝" w:hint="eastAsia"/>
          <w:sz w:val="22"/>
        </w:rPr>
        <w:t>現在</w:t>
      </w:r>
      <w:r w:rsidRPr="00A2714A">
        <w:rPr>
          <w:rFonts w:ascii="ＭＳ 明朝" w:eastAsia="ＭＳ 明朝" w:hAnsi="ＭＳ 明朝" w:hint="eastAsia"/>
          <w:sz w:val="22"/>
        </w:rPr>
        <w:t>事項証明書（発行後３箇月以内のもの）　※法人の場合</w:t>
      </w:r>
    </w:p>
    <w:p w14:paraId="06DB8B4D" w14:textId="3486A5B4" w:rsidR="006E3210" w:rsidRPr="00A2714A" w:rsidRDefault="006E3210" w:rsidP="006E321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(3) </w:t>
      </w:r>
      <w:r>
        <w:rPr>
          <w:rFonts w:ascii="ＭＳ 明朝" w:hAnsi="ＭＳ 明朝" w:hint="eastAsia"/>
        </w:rPr>
        <w:t>宅地建物取引業法第６条に規定する免許証の写し</w:t>
      </w:r>
    </w:p>
    <w:p w14:paraId="13678F11" w14:textId="05F77E60" w:rsid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(</w:t>
      </w:r>
      <w:r w:rsidR="006E3210">
        <w:rPr>
          <w:rFonts w:ascii="ＭＳ 明朝" w:eastAsia="ＭＳ 明朝" w:hAnsi="ＭＳ 明朝" w:hint="eastAsia"/>
          <w:sz w:val="22"/>
        </w:rPr>
        <w:t>4</w:t>
      </w:r>
      <w:r w:rsidRPr="00A2714A">
        <w:rPr>
          <w:rFonts w:ascii="ＭＳ 明朝" w:eastAsia="ＭＳ 明朝" w:hAnsi="ＭＳ 明朝" w:hint="eastAsia"/>
          <w:sz w:val="22"/>
        </w:rPr>
        <w:t>) 誓約書（様式</w:t>
      </w:r>
      <w:r w:rsidR="00D45468">
        <w:rPr>
          <w:rFonts w:ascii="ＭＳ 明朝" w:eastAsia="ＭＳ 明朝" w:hAnsi="ＭＳ 明朝" w:hint="eastAsia"/>
          <w:sz w:val="22"/>
        </w:rPr>
        <w:t>２</w:t>
      </w:r>
      <w:r w:rsidRPr="00A2714A">
        <w:rPr>
          <w:rFonts w:ascii="ＭＳ 明朝" w:eastAsia="ＭＳ 明朝" w:hAnsi="ＭＳ 明朝" w:hint="eastAsia"/>
          <w:sz w:val="22"/>
        </w:rPr>
        <w:t>号）</w:t>
      </w:r>
    </w:p>
    <w:p w14:paraId="442EB9AA" w14:textId="02A7BF02" w:rsidR="006E3210" w:rsidRDefault="006C2E7F" w:rsidP="006E321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="006E3210"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 xml:space="preserve">) </w:t>
      </w:r>
      <w:r w:rsidR="006E3210" w:rsidRPr="00AD1A76">
        <w:rPr>
          <w:rFonts w:ascii="ＭＳ 明朝" w:eastAsia="ＭＳ 明朝" w:hAnsi="ＭＳ 明朝" w:hint="eastAsia"/>
          <w:sz w:val="22"/>
        </w:rPr>
        <w:t>印鑑証明書</w:t>
      </w:r>
      <w:r w:rsidR="006E3210">
        <w:rPr>
          <w:rFonts w:ascii="ＭＳ 明朝" w:eastAsia="ＭＳ 明朝" w:hAnsi="ＭＳ 明朝" w:hint="eastAsia"/>
          <w:sz w:val="22"/>
        </w:rPr>
        <w:t>（</w:t>
      </w:r>
      <w:r w:rsidR="00F7466B">
        <w:rPr>
          <w:rFonts w:ascii="ＭＳ 明朝" w:eastAsia="ＭＳ 明朝" w:hAnsi="ＭＳ 明朝" w:hint="eastAsia"/>
          <w:sz w:val="22"/>
        </w:rPr>
        <w:t>交付後</w:t>
      </w:r>
      <w:r w:rsidR="006E3210" w:rsidRPr="00AD1A76">
        <w:rPr>
          <w:rFonts w:ascii="ＭＳ 明朝" w:eastAsia="ＭＳ 明朝" w:hAnsi="ＭＳ 明朝" w:hint="eastAsia"/>
          <w:sz w:val="22"/>
        </w:rPr>
        <w:t>３箇月以内のもの</w:t>
      </w:r>
      <w:r w:rsidR="006E3210">
        <w:rPr>
          <w:rFonts w:ascii="ＭＳ 明朝" w:eastAsia="ＭＳ 明朝" w:hAnsi="ＭＳ 明朝" w:hint="eastAsia"/>
          <w:sz w:val="22"/>
        </w:rPr>
        <w:t>）</w:t>
      </w:r>
      <w:r w:rsidR="00F7466B">
        <w:rPr>
          <w:rFonts w:ascii="ＭＳ 明朝" w:eastAsia="ＭＳ 明朝" w:hAnsi="ＭＳ 明朝" w:hint="eastAsia"/>
          <w:sz w:val="22"/>
        </w:rPr>
        <w:t xml:space="preserve">　</w:t>
      </w:r>
      <w:r w:rsidR="00F7466B" w:rsidRPr="002B0684">
        <w:rPr>
          <w:rFonts w:ascii="ＭＳ 明朝" w:eastAsia="ＭＳ 明朝" w:hAnsi="ＭＳ 明朝" w:hint="eastAsia"/>
          <w:sz w:val="22"/>
        </w:rPr>
        <w:t>※法人の場合</w:t>
      </w:r>
    </w:p>
    <w:p w14:paraId="1FF13466" w14:textId="507BC596" w:rsidR="00A2714A" w:rsidRDefault="006C2E7F" w:rsidP="00650BD8">
      <w:pPr>
        <w:widowControl/>
        <w:ind w:left="488" w:hangingChars="222" w:hanging="48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E3210">
        <w:rPr>
          <w:rFonts w:ascii="ＭＳ 明朝" w:eastAsia="ＭＳ 明朝" w:hAnsi="ＭＳ 明朝" w:hint="eastAsia"/>
          <w:sz w:val="22"/>
        </w:rPr>
        <w:t>(6</w:t>
      </w:r>
      <w:r>
        <w:rPr>
          <w:rFonts w:ascii="ＭＳ 明朝" w:eastAsia="ＭＳ 明朝" w:hAnsi="ＭＳ 明朝" w:hint="eastAsia"/>
          <w:sz w:val="22"/>
        </w:rPr>
        <w:t>) 事業計画書</w:t>
      </w:r>
      <w:r w:rsidR="00F62379" w:rsidRPr="00D0236C">
        <w:rPr>
          <w:rFonts w:ascii="ＭＳ 明朝" w:eastAsia="ＭＳ 明朝" w:hAnsi="ＭＳ 明朝" w:hint="eastAsia"/>
          <w:sz w:val="22"/>
        </w:rPr>
        <w:t>（事業の内容及び建売住宅の</w:t>
      </w:r>
      <w:r w:rsidR="00F62379" w:rsidRPr="004D2050">
        <w:rPr>
          <w:rFonts w:ascii="ＭＳ 明朝" w:eastAsia="ＭＳ 明朝" w:hAnsi="ＭＳ 明朝" w:hint="eastAsia"/>
          <w:sz w:val="22"/>
        </w:rPr>
        <w:t>販売</w:t>
      </w:r>
      <w:r w:rsidR="006326E1" w:rsidRPr="004D2050">
        <w:rPr>
          <w:rFonts w:ascii="ＭＳ 明朝" w:eastAsia="ＭＳ 明朝" w:hAnsi="ＭＳ 明朝" w:hint="eastAsia"/>
          <w:sz w:val="22"/>
        </w:rPr>
        <w:t>を</w:t>
      </w:r>
      <w:r w:rsidR="00F62379" w:rsidRPr="004D2050">
        <w:rPr>
          <w:rFonts w:ascii="ＭＳ 明朝" w:eastAsia="ＭＳ 明朝" w:hAnsi="ＭＳ 明朝" w:hint="eastAsia"/>
          <w:sz w:val="22"/>
        </w:rPr>
        <w:t>開始するまでの日程</w:t>
      </w:r>
      <w:r w:rsidR="00F62379" w:rsidRPr="00D0236C">
        <w:rPr>
          <w:rFonts w:ascii="ＭＳ 明朝" w:eastAsia="ＭＳ 明朝" w:hAnsi="ＭＳ 明朝" w:hint="eastAsia"/>
          <w:sz w:val="22"/>
        </w:rPr>
        <w:t>が分かるもの。）</w:t>
      </w:r>
    </w:p>
    <w:sectPr w:rsidR="00A2714A" w:rsidSect="006E622B">
      <w:pgSz w:w="11906" w:h="16838" w:code="9"/>
      <w:pgMar w:top="1134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1089F"/>
    <w:rsid w:val="00020066"/>
    <w:rsid w:val="00021189"/>
    <w:rsid w:val="00024D1B"/>
    <w:rsid w:val="00031CEC"/>
    <w:rsid w:val="00042524"/>
    <w:rsid w:val="000441C1"/>
    <w:rsid w:val="00045FB8"/>
    <w:rsid w:val="000518E1"/>
    <w:rsid w:val="00057362"/>
    <w:rsid w:val="0007142B"/>
    <w:rsid w:val="00081D78"/>
    <w:rsid w:val="00086654"/>
    <w:rsid w:val="00090E11"/>
    <w:rsid w:val="00091D54"/>
    <w:rsid w:val="000A370F"/>
    <w:rsid w:val="000A5DEB"/>
    <w:rsid w:val="000A7E2B"/>
    <w:rsid w:val="000C1F61"/>
    <w:rsid w:val="000D0D20"/>
    <w:rsid w:val="000E591B"/>
    <w:rsid w:val="000E7586"/>
    <w:rsid w:val="000F0E28"/>
    <w:rsid w:val="00103743"/>
    <w:rsid w:val="0010522C"/>
    <w:rsid w:val="00114423"/>
    <w:rsid w:val="00120768"/>
    <w:rsid w:val="001477FE"/>
    <w:rsid w:val="00147E6E"/>
    <w:rsid w:val="001669F9"/>
    <w:rsid w:val="00180A3A"/>
    <w:rsid w:val="001876D9"/>
    <w:rsid w:val="00190D9B"/>
    <w:rsid w:val="001948DE"/>
    <w:rsid w:val="001A3EA1"/>
    <w:rsid w:val="001A514C"/>
    <w:rsid w:val="001A79ED"/>
    <w:rsid w:val="001B21BD"/>
    <w:rsid w:val="001C20A0"/>
    <w:rsid w:val="001D323E"/>
    <w:rsid w:val="001F469B"/>
    <w:rsid w:val="00200A93"/>
    <w:rsid w:val="00202A30"/>
    <w:rsid w:val="00231AE0"/>
    <w:rsid w:val="00234DA5"/>
    <w:rsid w:val="00257E1E"/>
    <w:rsid w:val="002640DB"/>
    <w:rsid w:val="00266A75"/>
    <w:rsid w:val="0027501A"/>
    <w:rsid w:val="00276E51"/>
    <w:rsid w:val="00282117"/>
    <w:rsid w:val="00286178"/>
    <w:rsid w:val="00295D3E"/>
    <w:rsid w:val="002A01EA"/>
    <w:rsid w:val="002A1EF4"/>
    <w:rsid w:val="002A25C0"/>
    <w:rsid w:val="002A50D9"/>
    <w:rsid w:val="002B0684"/>
    <w:rsid w:val="002B3215"/>
    <w:rsid w:val="002B3940"/>
    <w:rsid w:val="002B4FA2"/>
    <w:rsid w:val="002B5BFB"/>
    <w:rsid w:val="002B70D0"/>
    <w:rsid w:val="002D6ADB"/>
    <w:rsid w:val="002E3929"/>
    <w:rsid w:val="002F7360"/>
    <w:rsid w:val="003002C2"/>
    <w:rsid w:val="00302536"/>
    <w:rsid w:val="00310D0B"/>
    <w:rsid w:val="003123B4"/>
    <w:rsid w:val="00315DBD"/>
    <w:rsid w:val="003340AA"/>
    <w:rsid w:val="0034016E"/>
    <w:rsid w:val="003414FE"/>
    <w:rsid w:val="00342B3F"/>
    <w:rsid w:val="0034543A"/>
    <w:rsid w:val="00345DA7"/>
    <w:rsid w:val="003505CA"/>
    <w:rsid w:val="00355398"/>
    <w:rsid w:val="003563F2"/>
    <w:rsid w:val="00361750"/>
    <w:rsid w:val="003624FD"/>
    <w:rsid w:val="003C2325"/>
    <w:rsid w:val="003C2A7B"/>
    <w:rsid w:val="003D5BD9"/>
    <w:rsid w:val="003D70A5"/>
    <w:rsid w:val="003D7D5D"/>
    <w:rsid w:val="003E4B19"/>
    <w:rsid w:val="003E638B"/>
    <w:rsid w:val="00403752"/>
    <w:rsid w:val="00407531"/>
    <w:rsid w:val="00411D99"/>
    <w:rsid w:val="00414A18"/>
    <w:rsid w:val="004346D4"/>
    <w:rsid w:val="00437DDC"/>
    <w:rsid w:val="0044246A"/>
    <w:rsid w:val="0045176A"/>
    <w:rsid w:val="004632A5"/>
    <w:rsid w:val="00466FB7"/>
    <w:rsid w:val="00467525"/>
    <w:rsid w:val="00470279"/>
    <w:rsid w:val="004738C9"/>
    <w:rsid w:val="0047603D"/>
    <w:rsid w:val="00480DF9"/>
    <w:rsid w:val="00483EA3"/>
    <w:rsid w:val="004843F6"/>
    <w:rsid w:val="00484A17"/>
    <w:rsid w:val="004909FD"/>
    <w:rsid w:val="00492C43"/>
    <w:rsid w:val="00495DCD"/>
    <w:rsid w:val="004A5875"/>
    <w:rsid w:val="004A690A"/>
    <w:rsid w:val="004B3E1C"/>
    <w:rsid w:val="004C5540"/>
    <w:rsid w:val="004D2050"/>
    <w:rsid w:val="004E5A13"/>
    <w:rsid w:val="004F14AB"/>
    <w:rsid w:val="004F585F"/>
    <w:rsid w:val="0050377A"/>
    <w:rsid w:val="00504C83"/>
    <w:rsid w:val="00506DF4"/>
    <w:rsid w:val="00536816"/>
    <w:rsid w:val="00545B5D"/>
    <w:rsid w:val="00546310"/>
    <w:rsid w:val="0054678C"/>
    <w:rsid w:val="00547134"/>
    <w:rsid w:val="00550308"/>
    <w:rsid w:val="00580A67"/>
    <w:rsid w:val="005A205F"/>
    <w:rsid w:val="005D0DA2"/>
    <w:rsid w:val="005D7D5E"/>
    <w:rsid w:val="005E1572"/>
    <w:rsid w:val="00601336"/>
    <w:rsid w:val="006063E1"/>
    <w:rsid w:val="00611C36"/>
    <w:rsid w:val="00614689"/>
    <w:rsid w:val="006320E9"/>
    <w:rsid w:val="006326E1"/>
    <w:rsid w:val="00635708"/>
    <w:rsid w:val="00640C7D"/>
    <w:rsid w:val="00647FB5"/>
    <w:rsid w:val="00650BD8"/>
    <w:rsid w:val="00667C68"/>
    <w:rsid w:val="00682984"/>
    <w:rsid w:val="00682C07"/>
    <w:rsid w:val="006935CF"/>
    <w:rsid w:val="006B16AA"/>
    <w:rsid w:val="006C2E7F"/>
    <w:rsid w:val="006C5D12"/>
    <w:rsid w:val="006E0903"/>
    <w:rsid w:val="006E0D1C"/>
    <w:rsid w:val="006E2E04"/>
    <w:rsid w:val="006E3210"/>
    <w:rsid w:val="006E622B"/>
    <w:rsid w:val="006F23A3"/>
    <w:rsid w:val="006F2BA0"/>
    <w:rsid w:val="00706636"/>
    <w:rsid w:val="0072601B"/>
    <w:rsid w:val="00726DB6"/>
    <w:rsid w:val="00734DAE"/>
    <w:rsid w:val="0074616E"/>
    <w:rsid w:val="0075224C"/>
    <w:rsid w:val="00753A52"/>
    <w:rsid w:val="007655BE"/>
    <w:rsid w:val="007704CC"/>
    <w:rsid w:val="00773235"/>
    <w:rsid w:val="0078342B"/>
    <w:rsid w:val="00783B91"/>
    <w:rsid w:val="007871A1"/>
    <w:rsid w:val="0079060B"/>
    <w:rsid w:val="007907D7"/>
    <w:rsid w:val="00791B53"/>
    <w:rsid w:val="00793A4A"/>
    <w:rsid w:val="0079415F"/>
    <w:rsid w:val="00795AF2"/>
    <w:rsid w:val="007975ED"/>
    <w:rsid w:val="007A2F37"/>
    <w:rsid w:val="007A5C26"/>
    <w:rsid w:val="007B0872"/>
    <w:rsid w:val="007B3B49"/>
    <w:rsid w:val="007B4C8A"/>
    <w:rsid w:val="007D4DF5"/>
    <w:rsid w:val="007D5C6D"/>
    <w:rsid w:val="007D7EE4"/>
    <w:rsid w:val="007E4E73"/>
    <w:rsid w:val="007E7764"/>
    <w:rsid w:val="007F47C8"/>
    <w:rsid w:val="007F485C"/>
    <w:rsid w:val="007F4E09"/>
    <w:rsid w:val="007F73DA"/>
    <w:rsid w:val="00807DB4"/>
    <w:rsid w:val="00827EA9"/>
    <w:rsid w:val="00841B5A"/>
    <w:rsid w:val="008440A9"/>
    <w:rsid w:val="0084448F"/>
    <w:rsid w:val="00845608"/>
    <w:rsid w:val="0085412C"/>
    <w:rsid w:val="0085664B"/>
    <w:rsid w:val="00876DCD"/>
    <w:rsid w:val="00894D0F"/>
    <w:rsid w:val="008A126D"/>
    <w:rsid w:val="008A1775"/>
    <w:rsid w:val="008A38A9"/>
    <w:rsid w:val="008A5026"/>
    <w:rsid w:val="008A7738"/>
    <w:rsid w:val="008A78F5"/>
    <w:rsid w:val="008B2C8F"/>
    <w:rsid w:val="008D4DD0"/>
    <w:rsid w:val="008E54FA"/>
    <w:rsid w:val="008E58DC"/>
    <w:rsid w:val="008E5E50"/>
    <w:rsid w:val="008F56C7"/>
    <w:rsid w:val="008F6B47"/>
    <w:rsid w:val="0091258F"/>
    <w:rsid w:val="00921D4E"/>
    <w:rsid w:val="00922A50"/>
    <w:rsid w:val="009330FE"/>
    <w:rsid w:val="00937F04"/>
    <w:rsid w:val="0095373A"/>
    <w:rsid w:val="00964BCF"/>
    <w:rsid w:val="009651D6"/>
    <w:rsid w:val="00970107"/>
    <w:rsid w:val="00970836"/>
    <w:rsid w:val="00981032"/>
    <w:rsid w:val="00981AB3"/>
    <w:rsid w:val="009837CD"/>
    <w:rsid w:val="00992195"/>
    <w:rsid w:val="00993989"/>
    <w:rsid w:val="00993B1D"/>
    <w:rsid w:val="009940AC"/>
    <w:rsid w:val="00995348"/>
    <w:rsid w:val="0099672E"/>
    <w:rsid w:val="009A051C"/>
    <w:rsid w:val="009A1335"/>
    <w:rsid w:val="009A3BCA"/>
    <w:rsid w:val="009C66EF"/>
    <w:rsid w:val="009D582F"/>
    <w:rsid w:val="009E2F93"/>
    <w:rsid w:val="009F42D5"/>
    <w:rsid w:val="009F468C"/>
    <w:rsid w:val="009F5D50"/>
    <w:rsid w:val="009F6928"/>
    <w:rsid w:val="009F7119"/>
    <w:rsid w:val="00A10B26"/>
    <w:rsid w:val="00A12E98"/>
    <w:rsid w:val="00A13DC2"/>
    <w:rsid w:val="00A16C4B"/>
    <w:rsid w:val="00A20E9F"/>
    <w:rsid w:val="00A26955"/>
    <w:rsid w:val="00A27062"/>
    <w:rsid w:val="00A2714A"/>
    <w:rsid w:val="00A5794E"/>
    <w:rsid w:val="00A80E18"/>
    <w:rsid w:val="00A82A73"/>
    <w:rsid w:val="00A83E31"/>
    <w:rsid w:val="00A8639C"/>
    <w:rsid w:val="00AA1226"/>
    <w:rsid w:val="00AA353D"/>
    <w:rsid w:val="00AA42E7"/>
    <w:rsid w:val="00AB0BCE"/>
    <w:rsid w:val="00AB2C3F"/>
    <w:rsid w:val="00AC7F56"/>
    <w:rsid w:val="00AD1A76"/>
    <w:rsid w:val="00AF58DF"/>
    <w:rsid w:val="00AF72AE"/>
    <w:rsid w:val="00B01FDE"/>
    <w:rsid w:val="00B10AE0"/>
    <w:rsid w:val="00B20141"/>
    <w:rsid w:val="00B241B2"/>
    <w:rsid w:val="00B25EA1"/>
    <w:rsid w:val="00B26252"/>
    <w:rsid w:val="00B41EB9"/>
    <w:rsid w:val="00B41EC1"/>
    <w:rsid w:val="00B43744"/>
    <w:rsid w:val="00B47238"/>
    <w:rsid w:val="00B51939"/>
    <w:rsid w:val="00B564B7"/>
    <w:rsid w:val="00B65490"/>
    <w:rsid w:val="00B70574"/>
    <w:rsid w:val="00B873EC"/>
    <w:rsid w:val="00B92D10"/>
    <w:rsid w:val="00BA1931"/>
    <w:rsid w:val="00BA2448"/>
    <w:rsid w:val="00BA3ED0"/>
    <w:rsid w:val="00BA469A"/>
    <w:rsid w:val="00BB3852"/>
    <w:rsid w:val="00BD3D64"/>
    <w:rsid w:val="00BD4ABB"/>
    <w:rsid w:val="00BE1F6A"/>
    <w:rsid w:val="00BE686F"/>
    <w:rsid w:val="00BE768A"/>
    <w:rsid w:val="00C10DA1"/>
    <w:rsid w:val="00C1104A"/>
    <w:rsid w:val="00C155EA"/>
    <w:rsid w:val="00C349DC"/>
    <w:rsid w:val="00C4225C"/>
    <w:rsid w:val="00C42FAD"/>
    <w:rsid w:val="00C43E36"/>
    <w:rsid w:val="00C63E55"/>
    <w:rsid w:val="00C775FB"/>
    <w:rsid w:val="00C9619A"/>
    <w:rsid w:val="00CA2628"/>
    <w:rsid w:val="00CB584C"/>
    <w:rsid w:val="00CB741B"/>
    <w:rsid w:val="00CB79B3"/>
    <w:rsid w:val="00CC45D6"/>
    <w:rsid w:val="00CC5617"/>
    <w:rsid w:val="00CD191B"/>
    <w:rsid w:val="00CD5372"/>
    <w:rsid w:val="00CE230A"/>
    <w:rsid w:val="00CE4710"/>
    <w:rsid w:val="00CE6127"/>
    <w:rsid w:val="00CF31A7"/>
    <w:rsid w:val="00CF7460"/>
    <w:rsid w:val="00D00D56"/>
    <w:rsid w:val="00D0236C"/>
    <w:rsid w:val="00D074F4"/>
    <w:rsid w:val="00D10EB0"/>
    <w:rsid w:val="00D14110"/>
    <w:rsid w:val="00D264BA"/>
    <w:rsid w:val="00D32423"/>
    <w:rsid w:val="00D32E42"/>
    <w:rsid w:val="00D34A92"/>
    <w:rsid w:val="00D354E7"/>
    <w:rsid w:val="00D42E63"/>
    <w:rsid w:val="00D45468"/>
    <w:rsid w:val="00D55456"/>
    <w:rsid w:val="00D570C5"/>
    <w:rsid w:val="00D76FA8"/>
    <w:rsid w:val="00D8104E"/>
    <w:rsid w:val="00D82F57"/>
    <w:rsid w:val="00D871E5"/>
    <w:rsid w:val="00DA52AD"/>
    <w:rsid w:val="00DC1F05"/>
    <w:rsid w:val="00DE4F85"/>
    <w:rsid w:val="00DE5BDE"/>
    <w:rsid w:val="00DF2D1D"/>
    <w:rsid w:val="00DF40E8"/>
    <w:rsid w:val="00E02D96"/>
    <w:rsid w:val="00E04355"/>
    <w:rsid w:val="00E146A7"/>
    <w:rsid w:val="00E17235"/>
    <w:rsid w:val="00E20729"/>
    <w:rsid w:val="00E331B3"/>
    <w:rsid w:val="00E338DF"/>
    <w:rsid w:val="00E33A9E"/>
    <w:rsid w:val="00E35297"/>
    <w:rsid w:val="00E35383"/>
    <w:rsid w:val="00E40F91"/>
    <w:rsid w:val="00E4182D"/>
    <w:rsid w:val="00E540F1"/>
    <w:rsid w:val="00E62926"/>
    <w:rsid w:val="00E637BF"/>
    <w:rsid w:val="00E73718"/>
    <w:rsid w:val="00E74FC3"/>
    <w:rsid w:val="00E8267A"/>
    <w:rsid w:val="00E87E8A"/>
    <w:rsid w:val="00E94B11"/>
    <w:rsid w:val="00EA6F3A"/>
    <w:rsid w:val="00EB0DC4"/>
    <w:rsid w:val="00EB189F"/>
    <w:rsid w:val="00EB39E1"/>
    <w:rsid w:val="00EB7376"/>
    <w:rsid w:val="00EC1570"/>
    <w:rsid w:val="00EC1E5A"/>
    <w:rsid w:val="00ED06B2"/>
    <w:rsid w:val="00ED4CA3"/>
    <w:rsid w:val="00EE4BBF"/>
    <w:rsid w:val="00EF2163"/>
    <w:rsid w:val="00EF42FC"/>
    <w:rsid w:val="00EF74AB"/>
    <w:rsid w:val="00F166A1"/>
    <w:rsid w:val="00F17308"/>
    <w:rsid w:val="00F201B3"/>
    <w:rsid w:val="00F31ABF"/>
    <w:rsid w:val="00F32A12"/>
    <w:rsid w:val="00F57FA8"/>
    <w:rsid w:val="00F62379"/>
    <w:rsid w:val="00F648EC"/>
    <w:rsid w:val="00F7466B"/>
    <w:rsid w:val="00F804C3"/>
    <w:rsid w:val="00F81CF2"/>
    <w:rsid w:val="00F83B58"/>
    <w:rsid w:val="00F91A1B"/>
    <w:rsid w:val="00FA76E1"/>
    <w:rsid w:val="00FB7244"/>
    <w:rsid w:val="00FC3F02"/>
    <w:rsid w:val="00FC7413"/>
    <w:rsid w:val="00FD20B8"/>
    <w:rsid w:val="00FD56CD"/>
    <w:rsid w:val="00FE1444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4</cp:revision>
  <cp:lastPrinted>2021-03-23T07:58:00Z</cp:lastPrinted>
  <dcterms:created xsi:type="dcterms:W3CDTF">2021-03-23T08:02:00Z</dcterms:created>
  <dcterms:modified xsi:type="dcterms:W3CDTF">2021-03-30T00:16:00Z</dcterms:modified>
</cp:coreProperties>
</file>